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proofErr w:type="gramStart"/>
      <w:r>
        <w:rPr>
          <w:rFonts w:hint="eastAsia"/>
          <w:sz w:val="28"/>
          <w:szCs w:val="28"/>
        </w:rPr>
        <w:t>驿</w:t>
      </w:r>
      <w:proofErr w:type="gramEnd"/>
      <w:r>
        <w:rPr>
          <w:rFonts w:hint="eastAsia"/>
          <w:sz w:val="28"/>
          <w:szCs w:val="28"/>
        </w:rPr>
        <w:t>达公司2020年</w:t>
      </w:r>
      <w:r>
        <w:rPr>
          <w:sz w:val="28"/>
          <w:szCs w:val="28"/>
        </w:rPr>
        <w:t>第</w:t>
      </w:r>
      <w:r>
        <w:rPr>
          <w:rFonts w:hint="eastAsia"/>
          <w:sz w:val="28"/>
          <w:szCs w:val="28"/>
        </w:rPr>
        <w:t>四季度部分经营项目招商公告</w:t>
      </w:r>
      <w:r w:rsidR="00856EFD">
        <w:rPr>
          <w:rFonts w:hint="eastAsia"/>
          <w:sz w:val="28"/>
          <w:szCs w:val="28"/>
        </w:rPr>
        <w:t>(2</w:t>
      </w:r>
      <w:r w:rsidR="00856EFD">
        <w:rPr>
          <w:sz w:val="28"/>
          <w:szCs w:val="28"/>
        </w:rPr>
        <w:t>)</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134"/>
        <w:gridCol w:w="1560"/>
      </w:tblGrid>
      <w:tr w:rsidR="001A1784">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AC0843">
        <w:trPr>
          <w:trHeight w:val="14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left"/>
              <w:rPr>
                <w:sz w:val="18"/>
                <w:szCs w:val="18"/>
              </w:rPr>
            </w:pPr>
            <w:r>
              <w:rPr>
                <w:rFonts w:hint="eastAsia"/>
                <w:sz w:val="18"/>
                <w:szCs w:val="18"/>
              </w:rPr>
              <w:t>合淮</w:t>
            </w:r>
            <w:proofErr w:type="gramStart"/>
            <w:r>
              <w:rPr>
                <w:rFonts w:hint="eastAsia"/>
                <w:sz w:val="18"/>
                <w:szCs w:val="18"/>
              </w:rPr>
              <w:t>阜</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center"/>
              <w:rPr>
                <w:sz w:val="18"/>
                <w:szCs w:val="18"/>
              </w:rPr>
            </w:pPr>
            <w:r>
              <w:rPr>
                <w:rFonts w:hint="eastAsia"/>
                <w:sz w:val="18"/>
                <w:szCs w:val="18"/>
              </w:rPr>
              <w:t>八公山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center"/>
              <w:rPr>
                <w:sz w:val="18"/>
                <w:szCs w:val="18"/>
              </w:rPr>
            </w:pPr>
            <w:r>
              <w:rPr>
                <w:rFonts w:hint="eastAsia"/>
                <w:sz w:val="18"/>
                <w:szCs w:val="18"/>
              </w:rPr>
              <w:t>品牌</w:t>
            </w:r>
            <w:r>
              <w:rPr>
                <w:sz w:val="18"/>
                <w:szCs w:val="18"/>
              </w:rPr>
              <w:t>饮品</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须是自有</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w:t>
            </w:r>
          </w:p>
        </w:tc>
        <w:tc>
          <w:tcPr>
            <w:tcW w:w="1104" w:type="dxa"/>
            <w:tcBorders>
              <w:top w:val="outset" w:sz="6" w:space="0" w:color="auto"/>
              <w:left w:val="outset" w:sz="6" w:space="0" w:color="auto"/>
              <w:bottom w:val="outset" w:sz="6" w:space="0" w:color="auto"/>
              <w:right w:val="outset" w:sz="6" w:space="0" w:color="auto"/>
            </w:tcBorders>
            <w:vAlign w:val="center"/>
          </w:tcPr>
          <w:p w:rsidR="00AC0843" w:rsidRDefault="00AC0843">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AC0843" w:rsidRDefault="00AC0843">
            <w:pPr>
              <w:widowControl/>
              <w:jc w:val="center"/>
              <w:rPr>
                <w:sz w:val="18"/>
                <w:szCs w:val="18"/>
              </w:rPr>
            </w:pPr>
            <w:r>
              <w:rPr>
                <w:rFonts w:hint="eastAsia"/>
                <w:sz w:val="18"/>
                <w:szCs w:val="18"/>
              </w:rPr>
              <w:t>该服务区将会引进国际一线西餐（如麦当劳、肯德基等）</w:t>
            </w:r>
          </w:p>
        </w:tc>
        <w:tc>
          <w:tcPr>
            <w:tcW w:w="1515" w:type="dxa"/>
            <w:vMerge w:val="restart"/>
            <w:tcBorders>
              <w:left w:val="outset" w:sz="6" w:space="0" w:color="auto"/>
              <w:right w:val="outset" w:sz="6" w:space="0" w:color="auto"/>
            </w:tcBorders>
            <w:tcMar>
              <w:top w:w="15" w:type="dxa"/>
              <w:left w:w="15" w:type="dxa"/>
              <w:bottom w:w="15" w:type="dxa"/>
              <w:right w:w="15" w:type="dxa"/>
            </w:tcMar>
            <w:vAlign w:val="center"/>
          </w:tcPr>
          <w:p w:rsidR="00AC0843" w:rsidRDefault="00AC0843">
            <w:pPr>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AC0843">
        <w:trPr>
          <w:trHeight w:val="63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left"/>
              <w:rPr>
                <w:sz w:val="18"/>
                <w:szCs w:val="18"/>
              </w:rPr>
            </w:pPr>
            <w:r>
              <w:rPr>
                <w:rFonts w:hint="eastAsia"/>
                <w:sz w:val="18"/>
                <w:szCs w:val="18"/>
              </w:rPr>
              <w:t>宁洛</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center"/>
              <w:rPr>
                <w:sz w:val="18"/>
                <w:szCs w:val="18"/>
              </w:rPr>
            </w:pPr>
            <w:r>
              <w:rPr>
                <w:rFonts w:hint="eastAsia"/>
                <w:sz w:val="18"/>
                <w:szCs w:val="18"/>
              </w:rPr>
              <w:t>三角元</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center"/>
              <w:rPr>
                <w:sz w:val="18"/>
                <w:szCs w:val="18"/>
              </w:rPr>
            </w:pPr>
            <w:r>
              <w:rPr>
                <w:sz w:val="18"/>
                <w:szCs w:val="18"/>
              </w:rPr>
              <w:t>酥糖零售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43" w:rsidRDefault="00AC0843">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ascii="Times New Roman" w:eastAsia="宋体" w:hAnsi="Times New Roman" w:cs="Times New Roman" w:hint="eastAsia"/>
                <w:color w:val="000000" w:themeColor="text1"/>
                <w:sz w:val="18"/>
                <w:szCs w:val="18"/>
                <w:lang w:bidi="ar"/>
              </w:rPr>
              <w:t>须是自有品牌或加盟品牌，该品牌在商标局注册，连锁店在市区或服务区经营不少于</w:t>
            </w:r>
            <w:r>
              <w:rPr>
                <w:rFonts w:ascii="Times New Roman" w:eastAsia="宋体" w:hAnsi="Times New Roman" w:cs="Times New Roman"/>
                <w:color w:val="000000" w:themeColor="text1"/>
                <w:sz w:val="18"/>
                <w:szCs w:val="18"/>
                <w:lang w:bidi="ar"/>
              </w:rPr>
              <w:t>3</w:t>
            </w:r>
            <w:r>
              <w:rPr>
                <w:rFonts w:ascii="Times New Roman" w:eastAsia="宋体" w:hAnsi="Times New Roman" w:cs="Times New Roman" w:hint="eastAsia"/>
                <w:color w:val="000000" w:themeColor="text1"/>
                <w:sz w:val="18"/>
                <w:szCs w:val="18"/>
                <w:lang w:bidi="ar"/>
              </w:rPr>
              <w:t>家</w:t>
            </w:r>
          </w:p>
        </w:tc>
        <w:tc>
          <w:tcPr>
            <w:tcW w:w="1104" w:type="dxa"/>
            <w:tcBorders>
              <w:top w:val="outset" w:sz="6" w:space="0" w:color="auto"/>
              <w:left w:val="outset" w:sz="6" w:space="0" w:color="auto"/>
              <w:bottom w:val="outset" w:sz="6" w:space="0" w:color="auto"/>
              <w:right w:val="outset" w:sz="6" w:space="0" w:color="auto"/>
            </w:tcBorders>
            <w:vAlign w:val="center"/>
          </w:tcPr>
          <w:p w:rsidR="00AC0843" w:rsidRDefault="00AC0843">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AC0843" w:rsidRDefault="00AC0843">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AC0843" w:rsidRDefault="00AC0843">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AC0843">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AC0843">
        <w:rPr>
          <w:rFonts w:ascii="宋体" w:eastAsia="宋体" w:hAnsi="宋体" w:cs="宋体"/>
          <w:b/>
          <w:bCs/>
          <w:color w:val="363636"/>
          <w:kern w:val="0"/>
          <w:szCs w:val="21"/>
        </w:rPr>
        <w:t>19</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AC0843">
        <w:rPr>
          <w:rFonts w:ascii="宋体" w:eastAsia="宋体" w:hAnsi="宋体" w:cs="宋体"/>
          <w:b/>
          <w:bCs/>
          <w:color w:val="363636"/>
          <w:kern w:val="0"/>
          <w:szCs w:val="21"/>
        </w:rPr>
        <w:t>10</w:t>
      </w:r>
      <w:r>
        <w:rPr>
          <w:rFonts w:ascii="宋体" w:eastAsia="宋体" w:hAnsi="宋体" w:cs="宋体" w:hint="eastAsia"/>
          <w:b/>
          <w:bCs/>
          <w:color w:val="363636"/>
          <w:kern w:val="0"/>
          <w:szCs w:val="21"/>
        </w:rPr>
        <w:t>月2</w:t>
      </w:r>
      <w:r w:rsidR="00AC0843">
        <w:rPr>
          <w:rFonts w:ascii="宋体" w:eastAsia="宋体" w:hAnsi="宋体" w:cs="宋体"/>
          <w:b/>
          <w:bCs/>
          <w:color w:val="363636"/>
          <w:kern w:val="0"/>
          <w:szCs w:val="21"/>
        </w:rPr>
        <w:t>3</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bookmarkStart w:id="0" w:name="_GoBack"/>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bookmarkEnd w:id="0"/>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lastRenderedPageBreak/>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5"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87331"/>
    <w:rsid w:val="0030197E"/>
    <w:rsid w:val="00330B2A"/>
    <w:rsid w:val="003402E5"/>
    <w:rsid w:val="00344BC7"/>
    <w:rsid w:val="00357EC8"/>
    <w:rsid w:val="003702F1"/>
    <w:rsid w:val="00380872"/>
    <w:rsid w:val="00397BFB"/>
    <w:rsid w:val="003C4F76"/>
    <w:rsid w:val="003D5C22"/>
    <w:rsid w:val="00400E93"/>
    <w:rsid w:val="00444CB5"/>
    <w:rsid w:val="004B31EA"/>
    <w:rsid w:val="004C4BE2"/>
    <w:rsid w:val="004D12C1"/>
    <w:rsid w:val="004E4DA2"/>
    <w:rsid w:val="004F22A4"/>
    <w:rsid w:val="004F45ED"/>
    <w:rsid w:val="005051ED"/>
    <w:rsid w:val="00534194"/>
    <w:rsid w:val="00545C4A"/>
    <w:rsid w:val="00556ABC"/>
    <w:rsid w:val="00556FC6"/>
    <w:rsid w:val="00566F40"/>
    <w:rsid w:val="0058169E"/>
    <w:rsid w:val="005845EF"/>
    <w:rsid w:val="005D07CB"/>
    <w:rsid w:val="005D4B1C"/>
    <w:rsid w:val="005E0685"/>
    <w:rsid w:val="005E6B31"/>
    <w:rsid w:val="005F10A9"/>
    <w:rsid w:val="005F4D95"/>
    <w:rsid w:val="0063119E"/>
    <w:rsid w:val="0065743D"/>
    <w:rsid w:val="00676FE8"/>
    <w:rsid w:val="00687A29"/>
    <w:rsid w:val="006C7ABA"/>
    <w:rsid w:val="006F15BB"/>
    <w:rsid w:val="00745629"/>
    <w:rsid w:val="007532D3"/>
    <w:rsid w:val="007A349D"/>
    <w:rsid w:val="007C0081"/>
    <w:rsid w:val="007E469A"/>
    <w:rsid w:val="007E7EAB"/>
    <w:rsid w:val="00800A4E"/>
    <w:rsid w:val="00802A9A"/>
    <w:rsid w:val="008078F7"/>
    <w:rsid w:val="00824781"/>
    <w:rsid w:val="008448D6"/>
    <w:rsid w:val="00856EFD"/>
    <w:rsid w:val="008577C5"/>
    <w:rsid w:val="008606BD"/>
    <w:rsid w:val="008721BC"/>
    <w:rsid w:val="008863FA"/>
    <w:rsid w:val="00890E23"/>
    <w:rsid w:val="0089615B"/>
    <w:rsid w:val="008B3A61"/>
    <w:rsid w:val="008F13E1"/>
    <w:rsid w:val="008F409B"/>
    <w:rsid w:val="00920CFC"/>
    <w:rsid w:val="009244DD"/>
    <w:rsid w:val="00941B2C"/>
    <w:rsid w:val="00947CD4"/>
    <w:rsid w:val="00966EBF"/>
    <w:rsid w:val="009A4739"/>
    <w:rsid w:val="009B4552"/>
    <w:rsid w:val="009D4571"/>
    <w:rsid w:val="00A26483"/>
    <w:rsid w:val="00A3669D"/>
    <w:rsid w:val="00A44E12"/>
    <w:rsid w:val="00A5724D"/>
    <w:rsid w:val="00A57E8C"/>
    <w:rsid w:val="00A862A4"/>
    <w:rsid w:val="00AA4084"/>
    <w:rsid w:val="00AC0843"/>
    <w:rsid w:val="00AC12C0"/>
    <w:rsid w:val="00AD1C57"/>
    <w:rsid w:val="00AE5388"/>
    <w:rsid w:val="00AE6643"/>
    <w:rsid w:val="00AE7BD4"/>
    <w:rsid w:val="00B14540"/>
    <w:rsid w:val="00B367D9"/>
    <w:rsid w:val="00B4063B"/>
    <w:rsid w:val="00B428A9"/>
    <w:rsid w:val="00B54982"/>
    <w:rsid w:val="00B56F82"/>
    <w:rsid w:val="00B600A1"/>
    <w:rsid w:val="00B749E3"/>
    <w:rsid w:val="00BA4D29"/>
    <w:rsid w:val="00BC3011"/>
    <w:rsid w:val="00BC4FAF"/>
    <w:rsid w:val="00BC62F1"/>
    <w:rsid w:val="00BE751D"/>
    <w:rsid w:val="00BF29C4"/>
    <w:rsid w:val="00C11288"/>
    <w:rsid w:val="00C4522C"/>
    <w:rsid w:val="00C45E1E"/>
    <w:rsid w:val="00C57AE4"/>
    <w:rsid w:val="00C76F14"/>
    <w:rsid w:val="00C94AC8"/>
    <w:rsid w:val="00CB5265"/>
    <w:rsid w:val="00CB5F3C"/>
    <w:rsid w:val="00CF5780"/>
    <w:rsid w:val="00CF6365"/>
    <w:rsid w:val="00D21AED"/>
    <w:rsid w:val="00D261DD"/>
    <w:rsid w:val="00D36EE1"/>
    <w:rsid w:val="00D4043E"/>
    <w:rsid w:val="00D86690"/>
    <w:rsid w:val="00DF42CD"/>
    <w:rsid w:val="00DF6A93"/>
    <w:rsid w:val="00E126DB"/>
    <w:rsid w:val="00E210A5"/>
    <w:rsid w:val="00EA4DBF"/>
    <w:rsid w:val="00EB5213"/>
    <w:rsid w:val="00EB6432"/>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198494994@qq.com&#12289;423076885@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93</cp:revision>
  <cp:lastPrinted>2020-09-17T06:18:00Z</cp:lastPrinted>
  <dcterms:created xsi:type="dcterms:W3CDTF">2019-07-12T02:51:00Z</dcterms:created>
  <dcterms:modified xsi:type="dcterms:W3CDTF">2020-10-19T00:58:00Z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